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1F1" w:rsidRDefault="006141F1" w:rsidP="006141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САРГАТСКОГО МУНИЦИПАЛЬНОГО РАЙОНА</w:t>
      </w:r>
    </w:p>
    <w:p w:rsidR="006141F1" w:rsidRDefault="006141F1" w:rsidP="006141F1">
      <w:pPr>
        <w:jc w:val="center"/>
        <w:rPr>
          <w:b/>
          <w:sz w:val="28"/>
          <w:szCs w:val="28"/>
        </w:rPr>
      </w:pPr>
    </w:p>
    <w:p w:rsidR="006141F1" w:rsidRDefault="006141F1" w:rsidP="006141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6141F1" w:rsidRDefault="006141F1" w:rsidP="006141F1">
      <w:pPr>
        <w:jc w:val="center"/>
        <w:rPr>
          <w:b/>
          <w:sz w:val="28"/>
          <w:szCs w:val="28"/>
        </w:rPr>
      </w:pPr>
    </w:p>
    <w:p w:rsidR="006141F1" w:rsidRPr="005D439F" w:rsidRDefault="006141F1" w:rsidP="006141F1">
      <w:pPr>
        <w:jc w:val="center"/>
        <w:rPr>
          <w:b/>
          <w:sz w:val="48"/>
          <w:szCs w:val="48"/>
        </w:rPr>
      </w:pPr>
      <w:r w:rsidRPr="005D439F">
        <w:rPr>
          <w:b/>
          <w:sz w:val="48"/>
          <w:szCs w:val="48"/>
        </w:rPr>
        <w:t>РЕШЕНИЕ</w:t>
      </w:r>
    </w:p>
    <w:p w:rsidR="006141F1" w:rsidRDefault="006141F1" w:rsidP="006141F1">
      <w:pPr>
        <w:jc w:val="center"/>
        <w:rPr>
          <w:b/>
          <w:sz w:val="28"/>
          <w:szCs w:val="28"/>
        </w:rPr>
      </w:pPr>
    </w:p>
    <w:p w:rsidR="006141F1" w:rsidRDefault="006141F1" w:rsidP="006141F1">
      <w:pPr>
        <w:jc w:val="center"/>
        <w:rPr>
          <w:b/>
          <w:sz w:val="28"/>
          <w:szCs w:val="28"/>
        </w:rPr>
      </w:pPr>
    </w:p>
    <w:p w:rsidR="006141F1" w:rsidRPr="002C3C43" w:rsidRDefault="001F2689" w:rsidP="006141F1">
      <w:pPr>
        <w:rPr>
          <w:sz w:val="28"/>
          <w:szCs w:val="28"/>
        </w:rPr>
      </w:pPr>
      <w:r w:rsidRPr="005D439F">
        <w:rPr>
          <w:sz w:val="28"/>
          <w:szCs w:val="28"/>
        </w:rPr>
        <w:t xml:space="preserve">от </w:t>
      </w:r>
      <w:r w:rsidR="000A11B0">
        <w:rPr>
          <w:sz w:val="28"/>
          <w:szCs w:val="28"/>
        </w:rPr>
        <w:t>26</w:t>
      </w:r>
      <w:r w:rsidR="00972402">
        <w:rPr>
          <w:sz w:val="28"/>
          <w:szCs w:val="28"/>
        </w:rPr>
        <w:t xml:space="preserve"> </w:t>
      </w:r>
      <w:r w:rsidRPr="005D439F">
        <w:rPr>
          <w:sz w:val="28"/>
          <w:szCs w:val="28"/>
        </w:rPr>
        <w:t>декабря</w:t>
      </w:r>
      <w:r w:rsidR="006141F1" w:rsidRPr="005D439F">
        <w:rPr>
          <w:sz w:val="28"/>
          <w:szCs w:val="28"/>
        </w:rPr>
        <w:t xml:space="preserve"> 20</w:t>
      </w:r>
      <w:r w:rsidR="00374F0B" w:rsidRPr="005D439F">
        <w:rPr>
          <w:sz w:val="28"/>
          <w:szCs w:val="28"/>
        </w:rPr>
        <w:t>2</w:t>
      </w:r>
      <w:r w:rsidR="00FA3377">
        <w:rPr>
          <w:sz w:val="28"/>
          <w:szCs w:val="28"/>
        </w:rPr>
        <w:t>4</w:t>
      </w:r>
      <w:r w:rsidR="006141F1" w:rsidRPr="005D439F">
        <w:rPr>
          <w:sz w:val="28"/>
          <w:szCs w:val="28"/>
        </w:rPr>
        <w:t xml:space="preserve"> г</w:t>
      </w:r>
      <w:r w:rsidR="00042847" w:rsidRPr="005D439F">
        <w:rPr>
          <w:sz w:val="28"/>
          <w:szCs w:val="28"/>
        </w:rPr>
        <w:t>ода</w:t>
      </w:r>
      <w:r w:rsidR="006141F1" w:rsidRPr="005D439F">
        <w:rPr>
          <w:sz w:val="28"/>
          <w:szCs w:val="28"/>
        </w:rPr>
        <w:t xml:space="preserve">                                                                   </w:t>
      </w:r>
      <w:r w:rsidR="000C5595">
        <w:rPr>
          <w:sz w:val="28"/>
          <w:szCs w:val="28"/>
        </w:rPr>
        <w:t xml:space="preserve">           </w:t>
      </w:r>
      <w:r w:rsidR="00360AB5" w:rsidRPr="005D439F">
        <w:rPr>
          <w:sz w:val="28"/>
          <w:szCs w:val="28"/>
        </w:rPr>
        <w:t xml:space="preserve">   </w:t>
      </w:r>
      <w:r w:rsidR="006F3B70" w:rsidRPr="005D439F">
        <w:rPr>
          <w:sz w:val="28"/>
          <w:szCs w:val="28"/>
        </w:rPr>
        <w:t xml:space="preserve">№ </w:t>
      </w:r>
      <w:r w:rsidR="000A11B0">
        <w:rPr>
          <w:sz w:val="28"/>
          <w:szCs w:val="28"/>
        </w:rPr>
        <w:t>75</w:t>
      </w:r>
      <w:bookmarkStart w:id="0" w:name="_GoBack"/>
      <w:bookmarkEnd w:id="0"/>
    </w:p>
    <w:p w:rsidR="006141F1" w:rsidRPr="005D439F" w:rsidRDefault="006141F1" w:rsidP="006141F1">
      <w:pPr>
        <w:jc w:val="center"/>
        <w:rPr>
          <w:sz w:val="28"/>
          <w:szCs w:val="28"/>
        </w:rPr>
      </w:pPr>
      <w:r w:rsidRPr="005D439F">
        <w:rPr>
          <w:sz w:val="28"/>
          <w:szCs w:val="28"/>
        </w:rPr>
        <w:t>р. п. Саргатское</w:t>
      </w:r>
    </w:p>
    <w:p w:rsidR="006141F1" w:rsidRPr="005D439F" w:rsidRDefault="006141F1" w:rsidP="006141F1">
      <w:pPr>
        <w:jc w:val="center"/>
        <w:rPr>
          <w:sz w:val="28"/>
          <w:szCs w:val="28"/>
        </w:rPr>
      </w:pPr>
    </w:p>
    <w:p w:rsidR="00A103B7" w:rsidRDefault="00A103B7" w:rsidP="00360AB5">
      <w:pPr>
        <w:jc w:val="center"/>
        <w:rPr>
          <w:b/>
          <w:sz w:val="28"/>
          <w:szCs w:val="28"/>
        </w:rPr>
      </w:pPr>
    </w:p>
    <w:p w:rsidR="009B66CE" w:rsidRDefault="00470790" w:rsidP="00360AB5">
      <w:pPr>
        <w:jc w:val="center"/>
      </w:pPr>
      <w:r w:rsidRPr="00470790">
        <w:rPr>
          <w:b/>
          <w:sz w:val="28"/>
          <w:szCs w:val="28"/>
        </w:rPr>
        <w:t xml:space="preserve">Об утверждении </w:t>
      </w:r>
      <w:proofErr w:type="gramStart"/>
      <w:r w:rsidR="005D439F">
        <w:rPr>
          <w:b/>
          <w:sz w:val="28"/>
          <w:szCs w:val="28"/>
        </w:rPr>
        <w:t>п</w:t>
      </w:r>
      <w:r w:rsidRPr="00470790">
        <w:rPr>
          <w:b/>
          <w:sz w:val="28"/>
          <w:szCs w:val="28"/>
        </w:rPr>
        <w:t>лана работы Совета</w:t>
      </w:r>
      <w:r w:rsidR="00360AB5">
        <w:rPr>
          <w:b/>
          <w:sz w:val="28"/>
          <w:szCs w:val="28"/>
        </w:rPr>
        <w:t xml:space="preserve">                                                              </w:t>
      </w:r>
      <w:r w:rsidRPr="00470790">
        <w:rPr>
          <w:b/>
          <w:sz w:val="28"/>
          <w:szCs w:val="28"/>
        </w:rPr>
        <w:t xml:space="preserve"> Саргатского муниципального района Омской области</w:t>
      </w:r>
      <w:proofErr w:type="gramEnd"/>
      <w:r w:rsidRPr="00470790">
        <w:rPr>
          <w:b/>
          <w:sz w:val="28"/>
          <w:szCs w:val="28"/>
        </w:rPr>
        <w:t xml:space="preserve"> </w:t>
      </w:r>
      <w:r w:rsidR="00360AB5">
        <w:rPr>
          <w:b/>
          <w:sz w:val="28"/>
          <w:szCs w:val="28"/>
        </w:rPr>
        <w:t xml:space="preserve">                                                     </w:t>
      </w:r>
      <w:r w:rsidRPr="00470790">
        <w:rPr>
          <w:b/>
          <w:sz w:val="28"/>
          <w:szCs w:val="28"/>
        </w:rPr>
        <w:t>на 20</w:t>
      </w:r>
      <w:r w:rsidR="00180FD6">
        <w:rPr>
          <w:b/>
          <w:sz w:val="28"/>
          <w:szCs w:val="28"/>
        </w:rPr>
        <w:t>2</w:t>
      </w:r>
      <w:r w:rsidR="00FA3377">
        <w:rPr>
          <w:b/>
          <w:sz w:val="28"/>
          <w:szCs w:val="28"/>
        </w:rPr>
        <w:t>5</w:t>
      </w:r>
      <w:r w:rsidRPr="00470790">
        <w:rPr>
          <w:b/>
          <w:sz w:val="28"/>
          <w:szCs w:val="28"/>
        </w:rPr>
        <w:t xml:space="preserve"> год</w:t>
      </w:r>
    </w:p>
    <w:p w:rsidR="009B66CE" w:rsidRPr="009B66CE" w:rsidRDefault="009B66CE" w:rsidP="009B66CE"/>
    <w:p w:rsidR="009B66CE" w:rsidRDefault="009B66CE" w:rsidP="00360AB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Сар</w:t>
      </w:r>
      <w:r w:rsidR="00360AB5">
        <w:rPr>
          <w:sz w:val="28"/>
          <w:szCs w:val="28"/>
        </w:rPr>
        <w:t>гатского муниципального района О</w:t>
      </w:r>
      <w:r>
        <w:rPr>
          <w:sz w:val="28"/>
          <w:szCs w:val="28"/>
        </w:rPr>
        <w:t>мской области, Регламентом Совета Саргатского муниципального района Омской области</w:t>
      </w:r>
      <w:r w:rsidR="00EC49EA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Саргатского муниципального района Омской области РЕШИЛ:</w:t>
      </w:r>
    </w:p>
    <w:p w:rsidR="009B66CE" w:rsidRDefault="009B66CE" w:rsidP="009B66CE">
      <w:pPr>
        <w:jc w:val="both"/>
        <w:rPr>
          <w:sz w:val="28"/>
          <w:szCs w:val="28"/>
        </w:rPr>
      </w:pPr>
    </w:p>
    <w:p w:rsidR="009B66CE" w:rsidRDefault="00360AB5" w:rsidP="00360AB5">
      <w:pPr>
        <w:ind w:firstLine="851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1. </w:t>
      </w:r>
      <w:r w:rsidR="009B66CE">
        <w:rPr>
          <w:sz w:val="28"/>
          <w:szCs w:val="28"/>
        </w:rPr>
        <w:t>Утвердить прилагаемый План работы Совета Саргатского муниципального района Омской области на 20</w:t>
      </w:r>
      <w:r w:rsidR="00180FD6">
        <w:rPr>
          <w:sz w:val="28"/>
          <w:szCs w:val="28"/>
        </w:rPr>
        <w:t>2</w:t>
      </w:r>
      <w:r w:rsidR="00FA3377">
        <w:rPr>
          <w:sz w:val="28"/>
          <w:szCs w:val="28"/>
        </w:rPr>
        <w:t>5</w:t>
      </w:r>
      <w:r w:rsidR="009B66CE">
        <w:rPr>
          <w:sz w:val="28"/>
          <w:szCs w:val="28"/>
        </w:rPr>
        <w:t xml:space="preserve"> год.</w:t>
      </w:r>
    </w:p>
    <w:p w:rsidR="0076457A" w:rsidRPr="0076457A" w:rsidRDefault="0076457A" w:rsidP="00360AB5">
      <w:pPr>
        <w:ind w:firstLine="851"/>
        <w:jc w:val="both"/>
        <w:rPr>
          <w:sz w:val="16"/>
          <w:szCs w:val="16"/>
        </w:rPr>
      </w:pPr>
    </w:p>
    <w:p w:rsidR="0076457A" w:rsidRDefault="00360AB5" w:rsidP="0008507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6457A" w:rsidRPr="0076457A">
        <w:rPr>
          <w:sz w:val="28"/>
          <w:szCs w:val="28"/>
        </w:rPr>
        <w:t>Опубликовать настоящее решение в газете органов местного самоуправления «</w:t>
      </w:r>
      <w:proofErr w:type="spellStart"/>
      <w:r w:rsidR="0076457A" w:rsidRPr="0076457A">
        <w:rPr>
          <w:sz w:val="28"/>
          <w:szCs w:val="28"/>
        </w:rPr>
        <w:t>Саргатский</w:t>
      </w:r>
      <w:proofErr w:type="spellEnd"/>
      <w:r w:rsidR="0076457A" w:rsidRPr="0076457A">
        <w:rPr>
          <w:sz w:val="28"/>
          <w:szCs w:val="28"/>
        </w:rPr>
        <w:t xml:space="preserve"> вестник» и разместить в информационно-телекоммуникационной сети «Интернет» на сайте sargat.gosuslugi.ru.</w:t>
      </w:r>
    </w:p>
    <w:p w:rsidR="0076457A" w:rsidRDefault="0076457A" w:rsidP="00085070">
      <w:pPr>
        <w:ind w:firstLine="851"/>
        <w:jc w:val="both"/>
        <w:rPr>
          <w:sz w:val="16"/>
          <w:szCs w:val="16"/>
        </w:rPr>
      </w:pPr>
    </w:p>
    <w:p w:rsidR="009B66CE" w:rsidRDefault="00042847" w:rsidP="0008507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B66CE">
        <w:rPr>
          <w:sz w:val="28"/>
          <w:szCs w:val="28"/>
        </w:rPr>
        <w:t>Контроль исполнени</w:t>
      </w:r>
      <w:r w:rsidR="00EF45DA">
        <w:rPr>
          <w:sz w:val="28"/>
          <w:szCs w:val="28"/>
        </w:rPr>
        <w:t>я</w:t>
      </w:r>
      <w:r w:rsidR="009B66C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Р</w:t>
      </w:r>
      <w:r w:rsidR="009B66CE">
        <w:rPr>
          <w:sz w:val="28"/>
          <w:szCs w:val="28"/>
        </w:rPr>
        <w:t xml:space="preserve">ешения </w:t>
      </w:r>
      <w:r w:rsidR="00094B5F" w:rsidRPr="00094B5F">
        <w:rPr>
          <w:sz w:val="28"/>
          <w:szCs w:val="28"/>
        </w:rPr>
        <w:t>возложить</w:t>
      </w:r>
      <w:r w:rsidR="00085070">
        <w:rPr>
          <w:sz w:val="28"/>
          <w:szCs w:val="28"/>
        </w:rPr>
        <w:t xml:space="preserve"> на председателя Совета Саргатского муниципального района Омской области </w:t>
      </w:r>
      <w:r w:rsidR="00374F0B">
        <w:rPr>
          <w:sz w:val="28"/>
          <w:szCs w:val="28"/>
        </w:rPr>
        <w:t>Мартышову Н.В.</w:t>
      </w:r>
    </w:p>
    <w:p w:rsidR="00D6310A" w:rsidRPr="00D6310A" w:rsidRDefault="00D6310A" w:rsidP="00D6310A"/>
    <w:p w:rsidR="00D6310A" w:rsidRPr="00D6310A" w:rsidRDefault="00D6310A" w:rsidP="00D6310A"/>
    <w:p w:rsidR="00D6310A" w:rsidRDefault="00D6310A" w:rsidP="00D6310A"/>
    <w:p w:rsidR="00180FD6" w:rsidRPr="00D6310A" w:rsidRDefault="00180FD6" w:rsidP="00D6310A"/>
    <w:p w:rsidR="00180FD6" w:rsidRPr="00180FD6" w:rsidRDefault="00180FD6" w:rsidP="00180FD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80FD6">
        <w:rPr>
          <w:sz w:val="28"/>
          <w:szCs w:val="28"/>
        </w:rPr>
        <w:t xml:space="preserve">Председатель Совета  </w:t>
      </w:r>
    </w:p>
    <w:p w:rsidR="00180FD6" w:rsidRPr="00180FD6" w:rsidRDefault="00180FD6" w:rsidP="00180FD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80FD6">
        <w:rPr>
          <w:sz w:val="28"/>
          <w:szCs w:val="28"/>
        </w:rPr>
        <w:t xml:space="preserve">Саргатского муниципального района           </w:t>
      </w:r>
      <w:r w:rsidR="00374F0B">
        <w:rPr>
          <w:sz w:val="28"/>
          <w:szCs w:val="28"/>
        </w:rPr>
        <w:t xml:space="preserve">                              Н.В. Мартышова</w:t>
      </w:r>
    </w:p>
    <w:p w:rsidR="00BD0EA9" w:rsidRDefault="00BD0EA9" w:rsidP="00BD0EA9"/>
    <w:p w:rsidR="00BD0EA9" w:rsidRDefault="00BD0EA9" w:rsidP="00BD0EA9"/>
    <w:p w:rsidR="00D6310A" w:rsidRPr="00D6310A" w:rsidRDefault="00D6310A" w:rsidP="00D6310A"/>
    <w:p w:rsidR="00D6310A" w:rsidRPr="00D6310A" w:rsidRDefault="00D6310A" w:rsidP="00D6310A"/>
    <w:p w:rsidR="00D6310A" w:rsidRDefault="00D6310A" w:rsidP="00D6310A"/>
    <w:p w:rsidR="00395BAA" w:rsidRDefault="00395BAA" w:rsidP="00D6310A"/>
    <w:p w:rsidR="00395BAA" w:rsidRDefault="00395BAA" w:rsidP="00D6310A"/>
    <w:p w:rsidR="00395BAA" w:rsidRDefault="00395BAA" w:rsidP="00D6310A"/>
    <w:p w:rsidR="00395BAA" w:rsidRDefault="00395BAA" w:rsidP="00D6310A"/>
    <w:p w:rsidR="00180FD6" w:rsidRDefault="00180FD6" w:rsidP="00D6310A"/>
    <w:p w:rsidR="00360AB5" w:rsidRDefault="00360AB5" w:rsidP="00D6310A"/>
    <w:p w:rsidR="00374F0B" w:rsidRDefault="00374F0B" w:rsidP="00D6310A"/>
    <w:p w:rsidR="00360AB5" w:rsidRDefault="00360AB5" w:rsidP="00D6310A"/>
    <w:sectPr w:rsidR="00360AB5" w:rsidSect="00F1421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F228A"/>
    <w:multiLevelType w:val="hybridMultilevel"/>
    <w:tmpl w:val="29AE599A"/>
    <w:lvl w:ilvl="0" w:tplc="BE9873F0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1F1"/>
    <w:rsid w:val="00016DE7"/>
    <w:rsid w:val="000269AF"/>
    <w:rsid w:val="00032CAA"/>
    <w:rsid w:val="00042847"/>
    <w:rsid w:val="00045B63"/>
    <w:rsid w:val="00047DA9"/>
    <w:rsid w:val="00056CFB"/>
    <w:rsid w:val="00073402"/>
    <w:rsid w:val="000753C8"/>
    <w:rsid w:val="00085070"/>
    <w:rsid w:val="00094B5F"/>
    <w:rsid w:val="000A11B0"/>
    <w:rsid w:val="000A336C"/>
    <w:rsid w:val="000A5B50"/>
    <w:rsid w:val="000C0DB3"/>
    <w:rsid w:val="000C5595"/>
    <w:rsid w:val="000C7274"/>
    <w:rsid w:val="000D4228"/>
    <w:rsid w:val="000D75F8"/>
    <w:rsid w:val="000E0974"/>
    <w:rsid w:val="00180FD6"/>
    <w:rsid w:val="001941A2"/>
    <w:rsid w:val="001B1E08"/>
    <w:rsid w:val="001D2BDB"/>
    <w:rsid w:val="001F2689"/>
    <w:rsid w:val="002133EC"/>
    <w:rsid w:val="002277D8"/>
    <w:rsid w:val="00231CCD"/>
    <w:rsid w:val="002424A2"/>
    <w:rsid w:val="00265F52"/>
    <w:rsid w:val="00270640"/>
    <w:rsid w:val="0027077B"/>
    <w:rsid w:val="00297491"/>
    <w:rsid w:val="002C3A54"/>
    <w:rsid w:val="002C3C43"/>
    <w:rsid w:val="002F6CA1"/>
    <w:rsid w:val="003130D0"/>
    <w:rsid w:val="003148A2"/>
    <w:rsid w:val="003150A8"/>
    <w:rsid w:val="00321EDA"/>
    <w:rsid w:val="00325CC3"/>
    <w:rsid w:val="00341349"/>
    <w:rsid w:val="00341892"/>
    <w:rsid w:val="00346983"/>
    <w:rsid w:val="00360AB5"/>
    <w:rsid w:val="00363FA0"/>
    <w:rsid w:val="00364317"/>
    <w:rsid w:val="00374F0B"/>
    <w:rsid w:val="00387516"/>
    <w:rsid w:val="00395BAA"/>
    <w:rsid w:val="003A3043"/>
    <w:rsid w:val="003A4A12"/>
    <w:rsid w:val="003A6EE8"/>
    <w:rsid w:val="003B0080"/>
    <w:rsid w:val="003B6821"/>
    <w:rsid w:val="003C7A7F"/>
    <w:rsid w:val="003D3D69"/>
    <w:rsid w:val="003E0C68"/>
    <w:rsid w:val="0041116C"/>
    <w:rsid w:val="00426F15"/>
    <w:rsid w:val="00427468"/>
    <w:rsid w:val="00432087"/>
    <w:rsid w:val="00440EB2"/>
    <w:rsid w:val="00444E03"/>
    <w:rsid w:val="00456020"/>
    <w:rsid w:val="00464750"/>
    <w:rsid w:val="00466EB3"/>
    <w:rsid w:val="00470790"/>
    <w:rsid w:val="004719EC"/>
    <w:rsid w:val="00473207"/>
    <w:rsid w:val="00474A8C"/>
    <w:rsid w:val="004A19C1"/>
    <w:rsid w:val="004A7EB9"/>
    <w:rsid w:val="004B1AF7"/>
    <w:rsid w:val="004B544C"/>
    <w:rsid w:val="004E0655"/>
    <w:rsid w:val="004E0AC1"/>
    <w:rsid w:val="004E72A8"/>
    <w:rsid w:val="00541B1B"/>
    <w:rsid w:val="00543E07"/>
    <w:rsid w:val="00544856"/>
    <w:rsid w:val="00551D4E"/>
    <w:rsid w:val="00555642"/>
    <w:rsid w:val="005602A4"/>
    <w:rsid w:val="00560BE8"/>
    <w:rsid w:val="005613A2"/>
    <w:rsid w:val="005637DD"/>
    <w:rsid w:val="00575AD1"/>
    <w:rsid w:val="00581510"/>
    <w:rsid w:val="005A557E"/>
    <w:rsid w:val="005D439F"/>
    <w:rsid w:val="00605A6B"/>
    <w:rsid w:val="00605F3A"/>
    <w:rsid w:val="006141F1"/>
    <w:rsid w:val="00614CB1"/>
    <w:rsid w:val="0062355C"/>
    <w:rsid w:val="00643EFF"/>
    <w:rsid w:val="006570DC"/>
    <w:rsid w:val="006677BD"/>
    <w:rsid w:val="00674A4B"/>
    <w:rsid w:val="00677957"/>
    <w:rsid w:val="00682446"/>
    <w:rsid w:val="00692FA3"/>
    <w:rsid w:val="006A21A8"/>
    <w:rsid w:val="006F3B70"/>
    <w:rsid w:val="00705E3F"/>
    <w:rsid w:val="00741D27"/>
    <w:rsid w:val="0076457A"/>
    <w:rsid w:val="00766A14"/>
    <w:rsid w:val="007806CA"/>
    <w:rsid w:val="00780C79"/>
    <w:rsid w:val="007847B2"/>
    <w:rsid w:val="00785B01"/>
    <w:rsid w:val="00797C4D"/>
    <w:rsid w:val="007A1D8B"/>
    <w:rsid w:val="007A2F63"/>
    <w:rsid w:val="007B2216"/>
    <w:rsid w:val="007D0A23"/>
    <w:rsid w:val="007E461F"/>
    <w:rsid w:val="0080483E"/>
    <w:rsid w:val="00822BE6"/>
    <w:rsid w:val="00851DB2"/>
    <w:rsid w:val="00856ADD"/>
    <w:rsid w:val="00875BD0"/>
    <w:rsid w:val="00890B77"/>
    <w:rsid w:val="008915DB"/>
    <w:rsid w:val="008A1850"/>
    <w:rsid w:val="008D1961"/>
    <w:rsid w:val="008D5754"/>
    <w:rsid w:val="008E368A"/>
    <w:rsid w:val="008E3FB7"/>
    <w:rsid w:val="008E74A8"/>
    <w:rsid w:val="00910F1A"/>
    <w:rsid w:val="00916AB8"/>
    <w:rsid w:val="0093058D"/>
    <w:rsid w:val="00933361"/>
    <w:rsid w:val="00943D02"/>
    <w:rsid w:val="00945A81"/>
    <w:rsid w:val="00957DB1"/>
    <w:rsid w:val="00964F00"/>
    <w:rsid w:val="00972402"/>
    <w:rsid w:val="009B5C24"/>
    <w:rsid w:val="009B66CE"/>
    <w:rsid w:val="009F19B9"/>
    <w:rsid w:val="009F2AC7"/>
    <w:rsid w:val="009F729A"/>
    <w:rsid w:val="00A02ED5"/>
    <w:rsid w:val="00A103B7"/>
    <w:rsid w:val="00A27851"/>
    <w:rsid w:val="00A30EF4"/>
    <w:rsid w:val="00A50857"/>
    <w:rsid w:val="00A54B2C"/>
    <w:rsid w:val="00A56B02"/>
    <w:rsid w:val="00A64241"/>
    <w:rsid w:val="00A64906"/>
    <w:rsid w:val="00A673D1"/>
    <w:rsid w:val="00A76218"/>
    <w:rsid w:val="00A81609"/>
    <w:rsid w:val="00A826E2"/>
    <w:rsid w:val="00A83CEC"/>
    <w:rsid w:val="00AB188A"/>
    <w:rsid w:val="00AC1DF3"/>
    <w:rsid w:val="00AC6943"/>
    <w:rsid w:val="00B110C4"/>
    <w:rsid w:val="00B17711"/>
    <w:rsid w:val="00B17765"/>
    <w:rsid w:val="00B24251"/>
    <w:rsid w:val="00B257CE"/>
    <w:rsid w:val="00B26FDD"/>
    <w:rsid w:val="00B303BA"/>
    <w:rsid w:val="00B31082"/>
    <w:rsid w:val="00B45EBE"/>
    <w:rsid w:val="00B47CC8"/>
    <w:rsid w:val="00B56B54"/>
    <w:rsid w:val="00B674C6"/>
    <w:rsid w:val="00B82A05"/>
    <w:rsid w:val="00B8348B"/>
    <w:rsid w:val="00B928F8"/>
    <w:rsid w:val="00BA3B28"/>
    <w:rsid w:val="00BB2CF2"/>
    <w:rsid w:val="00BC4083"/>
    <w:rsid w:val="00BD0115"/>
    <w:rsid w:val="00BD0EA9"/>
    <w:rsid w:val="00BD6480"/>
    <w:rsid w:val="00BE6206"/>
    <w:rsid w:val="00BF6922"/>
    <w:rsid w:val="00C13A27"/>
    <w:rsid w:val="00C259AD"/>
    <w:rsid w:val="00C5762F"/>
    <w:rsid w:val="00C74999"/>
    <w:rsid w:val="00C96186"/>
    <w:rsid w:val="00CA1F66"/>
    <w:rsid w:val="00CB0252"/>
    <w:rsid w:val="00CB0642"/>
    <w:rsid w:val="00CB37A1"/>
    <w:rsid w:val="00CB42E4"/>
    <w:rsid w:val="00CC2D06"/>
    <w:rsid w:val="00CD00F7"/>
    <w:rsid w:val="00CE3426"/>
    <w:rsid w:val="00CE4B8A"/>
    <w:rsid w:val="00CF4CBC"/>
    <w:rsid w:val="00CF5D47"/>
    <w:rsid w:val="00D11815"/>
    <w:rsid w:val="00D1468E"/>
    <w:rsid w:val="00D40C22"/>
    <w:rsid w:val="00D5427C"/>
    <w:rsid w:val="00D56D0C"/>
    <w:rsid w:val="00D6310A"/>
    <w:rsid w:val="00D8137A"/>
    <w:rsid w:val="00D937F3"/>
    <w:rsid w:val="00DA1F2E"/>
    <w:rsid w:val="00DB7A8C"/>
    <w:rsid w:val="00DC1F8A"/>
    <w:rsid w:val="00DD2F16"/>
    <w:rsid w:val="00DD5815"/>
    <w:rsid w:val="00DE18A4"/>
    <w:rsid w:val="00E0387A"/>
    <w:rsid w:val="00E07418"/>
    <w:rsid w:val="00E3428A"/>
    <w:rsid w:val="00E561DC"/>
    <w:rsid w:val="00E7537D"/>
    <w:rsid w:val="00E85911"/>
    <w:rsid w:val="00E917D3"/>
    <w:rsid w:val="00EB1EDB"/>
    <w:rsid w:val="00EC49EA"/>
    <w:rsid w:val="00EC6A75"/>
    <w:rsid w:val="00EC7A91"/>
    <w:rsid w:val="00EE3A25"/>
    <w:rsid w:val="00EE3BFB"/>
    <w:rsid w:val="00EF0756"/>
    <w:rsid w:val="00EF45DA"/>
    <w:rsid w:val="00EF6AEB"/>
    <w:rsid w:val="00F14215"/>
    <w:rsid w:val="00F4116F"/>
    <w:rsid w:val="00F93630"/>
    <w:rsid w:val="00F958F3"/>
    <w:rsid w:val="00F9689F"/>
    <w:rsid w:val="00FA1C02"/>
    <w:rsid w:val="00FA3377"/>
    <w:rsid w:val="00FA3D62"/>
    <w:rsid w:val="00FA4597"/>
    <w:rsid w:val="00FB227F"/>
    <w:rsid w:val="00FB5965"/>
    <w:rsid w:val="00FC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B257CE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7B22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21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645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B257CE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7B22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21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64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417D2-E462-4470-AAAA-D993DEE8B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MakovskayaIA</cp:lastModifiedBy>
  <cp:revision>128</cp:revision>
  <cp:lastPrinted>2023-12-27T09:48:00Z</cp:lastPrinted>
  <dcterms:created xsi:type="dcterms:W3CDTF">2016-12-30T09:47:00Z</dcterms:created>
  <dcterms:modified xsi:type="dcterms:W3CDTF">2024-12-27T10:14:00Z</dcterms:modified>
</cp:coreProperties>
</file>